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25852" w:rsidRDefault="001208A6">
      <w:r>
        <w:rPr>
          <w:noProof/>
        </w:rPr>
        <w:drawing>
          <wp:inline distT="0" distB="0" distL="0" distR="0">
            <wp:extent cx="5943600" cy="7617460"/>
            <wp:effectExtent l="0" t="0" r="0" b="254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387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1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13015"/>
            <wp:effectExtent l="0" t="0" r="0" b="698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0387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1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30495" cy="8229600"/>
            <wp:effectExtent l="0" t="0" r="8255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3874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4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68570" cy="8229600"/>
            <wp:effectExtent l="0" t="0" r="0" b="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0387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85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10175" cy="8229600"/>
            <wp:effectExtent l="0" t="0" r="9525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387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14290" cy="8229600"/>
            <wp:effectExtent l="0" t="0" r="0" b="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0387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2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25745" cy="8229600"/>
            <wp:effectExtent l="0" t="0" r="8255" b="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387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7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268595" cy="8229600"/>
            <wp:effectExtent l="0" t="0" r="8255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387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25852" w:rsidSect="001836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3"/>
  <w:proofState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08A6"/>
    <w:rsid w:val="001208A6"/>
    <w:rsid w:val="00183637"/>
    <w:rsid w:val="005A166B"/>
    <w:rsid w:val="00A25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8EA6950-C2FD-4E96-A801-EC71F6635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0" Type="http://schemas.openxmlformats.org/officeDocument/2006/relationships/image" Target="media/image7.jpg"/><Relationship Id="rId4" Type="http://schemas.openxmlformats.org/officeDocument/2006/relationships/image" Target="media/image1.jpe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0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Gripenberg</dc:creator>
  <cp:keywords/>
  <dc:description/>
  <cp:lastModifiedBy>Martin Gripenberg</cp:lastModifiedBy>
  <cp:revision>1</cp:revision>
  <dcterms:created xsi:type="dcterms:W3CDTF">2020-02-03T07:53:00Z</dcterms:created>
  <dcterms:modified xsi:type="dcterms:W3CDTF">2020-02-03T07:56:00Z</dcterms:modified>
</cp:coreProperties>
</file>